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8EE4" w14:textId="6E4B6F59" w:rsidR="00464D90" w:rsidRDefault="00464D9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99"/>
        <w:gridCol w:w="1647"/>
        <w:gridCol w:w="294"/>
        <w:gridCol w:w="1801"/>
        <w:gridCol w:w="301"/>
      </w:tblGrid>
      <w:tr w:rsidR="00464D90" w:rsidRPr="00464D90" w14:paraId="731DE717" w14:textId="77777777" w:rsidTr="00464D90">
        <w:trPr>
          <w:cantSplit/>
          <w:trHeight w:val="892"/>
        </w:trPr>
        <w:tc>
          <w:tcPr>
            <w:tcW w:w="4942" w:type="dxa"/>
            <w:gridSpan w:val="6"/>
            <w:hideMark/>
          </w:tcPr>
          <w:p w14:paraId="017B52A3" w14:textId="0BA815D5" w:rsidR="00464D90" w:rsidRPr="00464D90" w:rsidRDefault="00464D90" w:rsidP="00464D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16605A" wp14:editId="345DC054">
                  <wp:extent cx="1200150" cy="7334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/>
          </w:p>
        </w:tc>
      </w:tr>
      <w:tr w:rsidR="00464D90" w:rsidRPr="00464D90" w14:paraId="146BBB69" w14:textId="77777777" w:rsidTr="00464D90">
        <w:trPr>
          <w:cantSplit/>
          <w:trHeight w:val="66"/>
        </w:trPr>
        <w:tc>
          <w:tcPr>
            <w:tcW w:w="4942" w:type="dxa"/>
            <w:gridSpan w:val="6"/>
          </w:tcPr>
          <w:p w14:paraId="5D37602E" w14:textId="77777777" w:rsidR="00464D90" w:rsidRPr="00464D90" w:rsidRDefault="00464D90" w:rsidP="00464D90">
            <w:pPr>
              <w:spacing w:after="0" w:line="60" w:lineRule="exac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  <w:lang w:val="en-US"/>
              </w:rPr>
            </w:pPr>
          </w:p>
          <w:p w14:paraId="3071AFA3" w14:textId="77777777" w:rsidR="00464D90" w:rsidRPr="00464D90" w:rsidRDefault="00464D90" w:rsidP="00464D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64D90" w:rsidRPr="00464D90" w14:paraId="7621D110" w14:textId="77777777" w:rsidTr="00464D90">
        <w:trPr>
          <w:cantSplit/>
          <w:trHeight w:val="1996"/>
        </w:trPr>
        <w:tc>
          <w:tcPr>
            <w:tcW w:w="4942" w:type="dxa"/>
            <w:gridSpan w:val="6"/>
          </w:tcPr>
          <w:p w14:paraId="040171A8" w14:textId="77777777" w:rsidR="00464D90" w:rsidRPr="00464D90" w:rsidRDefault="00464D90" w:rsidP="00464D90">
            <w:pPr>
              <w:spacing w:after="0" w:line="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14:paraId="4671EA96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Федеральное государственное</w:t>
            </w:r>
          </w:p>
          <w:p w14:paraId="1B414AF2" w14:textId="77777777" w:rsidR="00464D90" w:rsidRPr="00464D90" w:rsidRDefault="00464D90" w:rsidP="00464D90">
            <w:pPr>
              <w:spacing w:before="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бюджетное образовательное</w:t>
            </w: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учреждение высшего образования</w:t>
            </w:r>
          </w:p>
          <w:p w14:paraId="32E4E036" w14:textId="77777777" w:rsidR="00464D90" w:rsidRPr="00464D90" w:rsidRDefault="00464D90" w:rsidP="00464D90">
            <w:pPr>
              <w:spacing w:before="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4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«Российский химико-технологический </w:t>
            </w: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университет имени Д.И. Менделеева»</w:t>
            </w:r>
          </w:p>
          <w:p w14:paraId="117A373C" w14:textId="77777777" w:rsidR="00464D90" w:rsidRPr="00464D90" w:rsidRDefault="00464D90" w:rsidP="00464D90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Миусская пл., д. 9, Москва, 125047</w:t>
            </w:r>
          </w:p>
          <w:p w14:paraId="18A5B471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Тел.: +7 (499) 978-86-60; Факс: +7 (495) 609-29-64</w:t>
            </w:r>
          </w:p>
          <w:p w14:paraId="28081D02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pochta@muctr.ru</w:t>
              </w:r>
            </w:hyperlink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10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https://www.muctr.ru</w:t>
              </w:r>
            </w:hyperlink>
          </w:p>
          <w:p w14:paraId="5A4D93EA" w14:textId="77777777" w:rsidR="00464D90" w:rsidRPr="00464D90" w:rsidRDefault="00464D90" w:rsidP="00464D9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ОКПО 02066492; ОГРН 1027739123224</w:t>
            </w:r>
          </w:p>
          <w:p w14:paraId="6D306F11" w14:textId="77777777" w:rsidR="00464D90" w:rsidRPr="00464D90" w:rsidRDefault="00464D90" w:rsidP="00464D90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ИНН/КПП 7707072637/770701001</w:t>
            </w:r>
          </w:p>
        </w:tc>
      </w:tr>
      <w:tr w:rsidR="00464D90" w:rsidRPr="00464D90" w14:paraId="0EB162E2" w14:textId="77777777" w:rsidTr="00464D90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0A5E569D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000000"/>
            </w:tcBorders>
            <w:vAlign w:val="bottom"/>
          </w:tcPr>
          <w:p w14:paraId="602D8BFE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4E6069A3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  <w:vAlign w:val="bottom"/>
          </w:tcPr>
          <w:p w14:paraId="63C16E4D" w14:textId="77777777" w:rsidR="00464D90" w:rsidRPr="00464D90" w:rsidRDefault="00464D90" w:rsidP="00464D90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4D90" w:rsidRPr="00464D90" w14:paraId="38432124" w14:textId="77777777" w:rsidTr="00464D90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462B2296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1D71B8"/>
            </w:tcBorders>
            <w:vAlign w:val="bottom"/>
          </w:tcPr>
          <w:p w14:paraId="7FDAADF4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3506534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3E471D3C" w14:textId="77777777" w:rsidR="00464D90" w:rsidRPr="00464D90" w:rsidRDefault="00464D90" w:rsidP="00464D90">
            <w:pPr>
              <w:widowControl w:val="0"/>
              <w:spacing w:before="60" w:after="0" w:line="240" w:lineRule="exact"/>
              <w:ind w:left="-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9395A1F" w14:textId="77777777" w:rsidR="00464D90" w:rsidRPr="00464D90" w:rsidRDefault="00464D90" w:rsidP="00464D90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F58299D" w14:textId="64562ED0" w:rsidR="00464D90" w:rsidRDefault="00464D90" w:rsidP="004106B9">
      <w:pPr>
        <w:pStyle w:val="ConsPlusNormal"/>
      </w:pPr>
    </w:p>
    <w:p w14:paraId="26270E93" w14:textId="32734D99" w:rsidR="00464D90" w:rsidRDefault="00464D90" w:rsidP="004106B9">
      <w:pPr>
        <w:pStyle w:val="ConsPlusNormal"/>
      </w:pPr>
    </w:p>
    <w:p w14:paraId="0C74C6A5" w14:textId="77777777" w:rsidR="00DF2478" w:rsidRDefault="00DF2478" w:rsidP="004106B9">
      <w:pPr>
        <w:pStyle w:val="ConsPlusNormal"/>
      </w:pPr>
    </w:p>
    <w:p w14:paraId="485A331A" w14:textId="77777777" w:rsidR="00953F15" w:rsidRPr="00D10950" w:rsidRDefault="00464D90" w:rsidP="00953F15">
      <w:pPr>
        <w:spacing w:after="0" w:line="240" w:lineRule="auto"/>
        <w:ind w:left="283" w:right="208" w:firstLine="10"/>
        <w:rPr>
          <w:rFonts w:ascii="Times New Roman" w:eastAsia="Times New Roman" w:hAnsi="Times New Roman"/>
          <w:sz w:val="24"/>
          <w:szCs w:val="28"/>
          <w:highlight w:val="yellow"/>
        </w:rPr>
      </w:pPr>
      <w:r>
        <w:tab/>
      </w:r>
      <w:r w:rsidR="00953F15" w:rsidRPr="00D10950">
        <w:rPr>
          <w:rFonts w:ascii="Times New Roman" w:eastAsia="Times New Roman" w:hAnsi="Times New Roman"/>
          <w:sz w:val="24"/>
          <w:szCs w:val="28"/>
          <w:highlight w:val="yellow"/>
        </w:rPr>
        <w:t xml:space="preserve">Директору Института органической </w:t>
      </w:r>
    </w:p>
    <w:p w14:paraId="5EC628CC" w14:textId="15834427" w:rsidR="00F141B1" w:rsidRPr="00D10950" w:rsidRDefault="00953F15" w:rsidP="00D10950">
      <w:pPr>
        <w:spacing w:after="0" w:line="240" w:lineRule="auto"/>
        <w:ind w:left="293" w:right="208" w:firstLine="480"/>
        <w:rPr>
          <w:rFonts w:ascii="Times New Roman" w:eastAsia="Times New Roman" w:hAnsi="Times New Roman"/>
          <w:sz w:val="24"/>
          <w:szCs w:val="28"/>
          <w:highlight w:val="yellow"/>
        </w:rPr>
      </w:pPr>
      <w:r w:rsidRPr="00D10950">
        <w:rPr>
          <w:rFonts w:ascii="Times New Roman" w:eastAsia="Times New Roman" w:hAnsi="Times New Roman"/>
          <w:sz w:val="24"/>
          <w:szCs w:val="28"/>
          <w:highlight w:val="yellow"/>
        </w:rPr>
        <w:t xml:space="preserve">химии им. Н.Д. Зелинского РАН </w:t>
      </w:r>
      <w:r w:rsidR="00D10950">
        <w:rPr>
          <w:rFonts w:ascii="Times New Roman" w:eastAsia="Times New Roman" w:hAnsi="Times New Roman"/>
          <w:sz w:val="24"/>
          <w:szCs w:val="28"/>
          <w:highlight w:val="yellow"/>
        </w:rPr>
        <w:br/>
      </w:r>
      <w:r w:rsidR="00D10950" w:rsidRPr="00D10950">
        <w:rPr>
          <w:rFonts w:ascii="Times New Roman" w:eastAsia="Times New Roman" w:hAnsi="Times New Roman"/>
          <w:sz w:val="24"/>
          <w:szCs w:val="28"/>
        </w:rPr>
        <w:t xml:space="preserve">    </w:t>
      </w:r>
      <w:r w:rsidRPr="00D10950">
        <w:rPr>
          <w:rFonts w:ascii="Times New Roman" w:eastAsia="Times New Roman" w:hAnsi="Times New Roman"/>
          <w:sz w:val="24"/>
          <w:szCs w:val="28"/>
          <w:highlight w:val="yellow"/>
        </w:rPr>
        <w:t>чл.-корр. РАН</w:t>
      </w:r>
    </w:p>
    <w:p w14:paraId="4179BFB9" w14:textId="77777777" w:rsidR="00D10950" w:rsidRPr="00D10950" w:rsidRDefault="00D10950" w:rsidP="00953F15">
      <w:pPr>
        <w:spacing w:after="0" w:line="240" w:lineRule="auto"/>
        <w:ind w:left="283" w:right="208" w:firstLine="10"/>
        <w:rPr>
          <w:rFonts w:ascii="Times New Roman" w:eastAsia="Times New Roman" w:hAnsi="Times New Roman"/>
          <w:sz w:val="24"/>
          <w:szCs w:val="28"/>
          <w:highlight w:val="yellow"/>
        </w:rPr>
      </w:pPr>
    </w:p>
    <w:p w14:paraId="5C426412" w14:textId="56B37255" w:rsidR="004106B9" w:rsidRDefault="00953F15" w:rsidP="00F141B1">
      <w:pPr>
        <w:spacing w:after="0" w:line="240" w:lineRule="auto"/>
        <w:ind w:left="283" w:right="208" w:firstLine="437"/>
      </w:pPr>
      <w:r w:rsidRPr="00D10950">
        <w:rPr>
          <w:rFonts w:ascii="Times New Roman" w:eastAsia="Times New Roman" w:hAnsi="Times New Roman"/>
          <w:sz w:val="24"/>
          <w:szCs w:val="28"/>
          <w:highlight w:val="yellow"/>
        </w:rPr>
        <w:t xml:space="preserve">  А.О. ТЕРЕНТЬЕВУ</w:t>
      </w:r>
      <w:r w:rsidR="00464D90">
        <w:br w:type="textWrapping" w:clear="all"/>
      </w:r>
    </w:p>
    <w:p w14:paraId="75935956" w14:textId="302D5F55" w:rsidR="00464D90" w:rsidRDefault="00953F15" w:rsidP="00464D90">
      <w:pPr>
        <w:pStyle w:val="ConsPlusNormal"/>
        <w:tabs>
          <w:tab w:val="left" w:pos="1035"/>
        </w:tabs>
      </w:pPr>
      <w:r>
        <w:t>О направлении на стажировку</w:t>
      </w:r>
    </w:p>
    <w:p w14:paraId="482DA6BC" w14:textId="77777777" w:rsidR="00464D90" w:rsidRDefault="00464D90" w:rsidP="00464D90">
      <w:pPr>
        <w:pStyle w:val="ConsPlusNormal"/>
        <w:tabs>
          <w:tab w:val="left" w:pos="1035"/>
        </w:tabs>
      </w:pPr>
    </w:p>
    <w:p w14:paraId="0BC0B7C0" w14:textId="4D074373" w:rsidR="00464D90" w:rsidRDefault="00464D90" w:rsidP="00464D90">
      <w:pPr>
        <w:pStyle w:val="ConsPlusNormal"/>
        <w:tabs>
          <w:tab w:val="left" w:pos="1035"/>
        </w:tabs>
        <w:jc w:val="center"/>
        <w:rPr>
          <w:rFonts w:eastAsia="Times New Roman"/>
          <w:sz w:val="28"/>
          <w:szCs w:val="28"/>
        </w:rPr>
      </w:pPr>
      <w:r w:rsidRPr="00464D90">
        <w:rPr>
          <w:rFonts w:eastAsia="Times New Roman"/>
          <w:sz w:val="28"/>
          <w:szCs w:val="28"/>
        </w:rPr>
        <w:t xml:space="preserve">Уважаемый </w:t>
      </w:r>
      <w:r w:rsidR="006013FD" w:rsidRPr="00D10950">
        <w:rPr>
          <w:rFonts w:eastAsia="Times New Roman"/>
          <w:sz w:val="28"/>
          <w:szCs w:val="28"/>
          <w:highlight w:val="yellow"/>
        </w:rPr>
        <w:t>Александр Федорович</w:t>
      </w:r>
      <w:r w:rsidRPr="00464D90">
        <w:rPr>
          <w:rFonts w:eastAsia="Times New Roman"/>
          <w:sz w:val="28"/>
          <w:szCs w:val="28"/>
        </w:rPr>
        <w:t>!</w:t>
      </w:r>
    </w:p>
    <w:p w14:paraId="497EF1AC" w14:textId="77777777" w:rsidR="00464D90" w:rsidRPr="00464D90" w:rsidRDefault="00464D90" w:rsidP="00464D90">
      <w:pPr>
        <w:pStyle w:val="ConsPlusNormal"/>
        <w:tabs>
          <w:tab w:val="left" w:pos="1035"/>
        </w:tabs>
        <w:jc w:val="center"/>
      </w:pPr>
    </w:p>
    <w:p w14:paraId="5C4EC9E8" w14:textId="2545C4F8" w:rsidR="00464D90" w:rsidRDefault="00953F15" w:rsidP="00464D9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6"/>
        </w:rPr>
      </w:pPr>
      <w:r w:rsidRPr="00953F15">
        <w:rPr>
          <w:rFonts w:ascii="Times New Roman" w:eastAsia="Times New Roman" w:hAnsi="Times New Roman"/>
          <w:sz w:val="28"/>
          <w:szCs w:val="26"/>
        </w:rPr>
        <w:t xml:space="preserve">Просим Вас рассмотреть возможность прохождения стажировки студента </w:t>
      </w:r>
      <w:r w:rsidRPr="00D10950">
        <w:rPr>
          <w:rFonts w:ascii="Times New Roman" w:eastAsia="Times New Roman" w:hAnsi="Times New Roman"/>
          <w:sz w:val="28"/>
          <w:szCs w:val="26"/>
          <w:highlight w:val="yellow"/>
        </w:rPr>
        <w:t>2 курса бакалавриата очной</w:t>
      </w:r>
      <w:r w:rsidRPr="00953F15">
        <w:rPr>
          <w:rFonts w:ascii="Times New Roman" w:eastAsia="Times New Roman" w:hAnsi="Times New Roman"/>
          <w:sz w:val="28"/>
          <w:szCs w:val="26"/>
        </w:rPr>
        <w:t xml:space="preserve"> формы обучения, направления подготовки </w:t>
      </w:r>
      <w:r w:rsidR="00D10950" w:rsidRPr="00D10950">
        <w:rPr>
          <w:rFonts w:ascii="Times New Roman" w:eastAsia="Times New Roman" w:hAnsi="Times New Roman"/>
          <w:sz w:val="28"/>
          <w:szCs w:val="26"/>
          <w:highlight w:val="yellow"/>
        </w:rPr>
        <w:t>27.04.01 Стандартизация и метрология, кафедры инновационных материалов и защиты от коррозии</w:t>
      </w:r>
      <w:r w:rsidR="00D10950" w:rsidRPr="00D10950">
        <w:rPr>
          <w:rFonts w:ascii="Times New Roman" w:eastAsia="Times New Roman" w:hAnsi="Times New Roman"/>
          <w:sz w:val="28"/>
          <w:szCs w:val="26"/>
        </w:rPr>
        <w:t xml:space="preserve"> (</w:t>
      </w:r>
      <w:bookmarkStart w:id="0" w:name="_GoBack"/>
      <w:bookmarkEnd w:id="0"/>
      <w:r w:rsidR="00D10950" w:rsidRPr="00496FB0">
        <w:rPr>
          <w:rFonts w:ascii="Times New Roman" w:eastAsia="Times New Roman" w:hAnsi="Times New Roman"/>
          <w:color w:val="FF0000"/>
          <w:sz w:val="28"/>
          <w:szCs w:val="26"/>
        </w:rPr>
        <w:t xml:space="preserve">ФИО СТУДЕНТА ЗДЕСЬ </w:t>
      </w:r>
      <w:r w:rsidR="00D10950" w:rsidRPr="00D10950">
        <w:rPr>
          <w:rFonts w:ascii="Times New Roman" w:eastAsia="Times New Roman" w:hAnsi="Times New Roman"/>
          <w:sz w:val="28"/>
          <w:szCs w:val="26"/>
        </w:rPr>
        <w:t xml:space="preserve">) </w:t>
      </w:r>
      <w:r w:rsidRPr="00953F15">
        <w:rPr>
          <w:rFonts w:ascii="Times New Roman" w:eastAsia="Times New Roman" w:hAnsi="Times New Roman"/>
          <w:sz w:val="28"/>
          <w:szCs w:val="26"/>
        </w:rPr>
        <w:t xml:space="preserve">в период с </w:t>
      </w:r>
      <w:r w:rsidRPr="00D10950">
        <w:rPr>
          <w:rFonts w:ascii="Times New Roman" w:eastAsia="Times New Roman" w:hAnsi="Times New Roman"/>
          <w:sz w:val="28"/>
          <w:szCs w:val="26"/>
          <w:highlight w:val="yellow"/>
        </w:rPr>
        <w:t>17.02.2025 г. по 30.05.2025</w:t>
      </w:r>
      <w:r w:rsidRPr="00953F15">
        <w:rPr>
          <w:rFonts w:ascii="Times New Roman" w:eastAsia="Times New Roman" w:hAnsi="Times New Roman"/>
          <w:sz w:val="28"/>
          <w:szCs w:val="26"/>
        </w:rPr>
        <w:t xml:space="preserve"> г. на безвозмездной основе в свободное от обучения время с соблюдением техники безопасности.</w:t>
      </w:r>
    </w:p>
    <w:p w14:paraId="3DA9FF54" w14:textId="77777777" w:rsidR="0097788C" w:rsidRPr="00464D90" w:rsidRDefault="0097788C" w:rsidP="00464D9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6"/>
        </w:rPr>
      </w:pPr>
    </w:p>
    <w:tbl>
      <w:tblPr>
        <w:tblpPr w:leftFromText="180" w:rightFromText="180" w:vertAnchor="text" w:horzAnchor="margin" w:tblpY="242"/>
        <w:tblW w:w="9923" w:type="dxa"/>
        <w:tblLook w:val="04A0" w:firstRow="1" w:lastRow="0" w:firstColumn="1" w:lastColumn="0" w:noHBand="0" w:noVBand="1"/>
      </w:tblPr>
      <w:tblGrid>
        <w:gridCol w:w="4961"/>
        <w:gridCol w:w="1838"/>
        <w:gridCol w:w="3124"/>
      </w:tblGrid>
      <w:tr w:rsidR="0097788C" w:rsidRPr="00464D90" w14:paraId="17E7548E" w14:textId="77777777" w:rsidTr="00754784">
        <w:tc>
          <w:tcPr>
            <w:tcW w:w="4961" w:type="dxa"/>
            <w:shd w:val="clear" w:color="auto" w:fill="auto"/>
            <w:vAlign w:val="bottom"/>
          </w:tcPr>
          <w:p w14:paraId="598D8F6A" w14:textId="77777777" w:rsidR="0097788C" w:rsidRDefault="0097788C" w:rsidP="009778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Hlk95725306"/>
          </w:p>
          <w:p w14:paraId="26C3BA70" w14:textId="3AF0D4F6" w:rsidR="0097788C" w:rsidRDefault="009F7D67" w:rsidP="009778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уважением,</w:t>
            </w:r>
          </w:p>
          <w:p w14:paraId="3DD427DD" w14:textId="77777777" w:rsidR="0097788C" w:rsidRPr="00464D90" w:rsidRDefault="0097788C" w:rsidP="009778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44FB">
              <w:rPr>
                <w:rFonts w:ascii="Times New Roman" w:eastAsia="Times New Roman" w:hAnsi="Times New Roman"/>
                <w:sz w:val="28"/>
                <w:szCs w:val="28"/>
              </w:rPr>
              <w:t xml:space="preserve">Проректор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образованию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F0A2693" w14:textId="77777777" w:rsidR="0097788C" w:rsidRPr="00464D90" w:rsidRDefault="0097788C" w:rsidP="009778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4"/>
              <w:jc w:val="both"/>
              <w:textAlignment w:val="baseline"/>
              <w:rPr>
                <w:rFonts w:ascii="Times New Roman" w:eastAsia="Times New Roman" w:hAnsi="Times New Roman"/>
                <w:szCs w:val="28"/>
              </w:rPr>
            </w:pPr>
          </w:p>
          <w:p w14:paraId="13768E5A" w14:textId="77777777" w:rsidR="0097788C" w:rsidRPr="00464D90" w:rsidRDefault="0097788C" w:rsidP="009778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9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28"/>
              </w:rPr>
            </w:pPr>
          </w:p>
        </w:tc>
        <w:tc>
          <w:tcPr>
            <w:tcW w:w="3124" w:type="dxa"/>
            <w:shd w:val="clear" w:color="auto" w:fill="auto"/>
            <w:vAlign w:val="bottom"/>
          </w:tcPr>
          <w:p w14:paraId="463FC7F8" w14:textId="77777777" w:rsidR="0097788C" w:rsidRPr="00464D90" w:rsidRDefault="0097788C" w:rsidP="009778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297" w:right="-8" w:firstLine="297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8D6">
              <w:rPr>
                <w:rFonts w:ascii="Times New Roman" w:eastAsia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9848D6">
              <w:rPr>
                <w:rFonts w:ascii="Times New Roman" w:eastAsia="Times New Roman" w:hAnsi="Times New Roman"/>
                <w:sz w:val="28"/>
                <w:szCs w:val="28"/>
              </w:rPr>
              <w:t>Комарницкая</w:t>
            </w:r>
            <w:proofErr w:type="spellEnd"/>
          </w:p>
        </w:tc>
      </w:tr>
      <w:bookmarkEnd w:id="1"/>
    </w:tbl>
    <w:p w14:paraId="7E1AC36D" w14:textId="6570F4E8" w:rsidR="00464D90" w:rsidRDefault="00464D90" w:rsidP="00464D90">
      <w:pPr>
        <w:pStyle w:val="ConsPlusNormal"/>
        <w:tabs>
          <w:tab w:val="left" w:pos="1035"/>
        </w:tabs>
        <w:rPr>
          <w:lang w:val="en-US"/>
        </w:rPr>
      </w:pPr>
    </w:p>
    <w:p w14:paraId="397045A5" w14:textId="232C8ADB" w:rsidR="00997648" w:rsidRDefault="00997648" w:rsidP="00464D90">
      <w:pPr>
        <w:pStyle w:val="ConsPlusNormal"/>
        <w:tabs>
          <w:tab w:val="left" w:pos="1035"/>
        </w:tabs>
        <w:rPr>
          <w:lang w:val="en-US"/>
        </w:rPr>
      </w:pPr>
    </w:p>
    <w:p w14:paraId="7ED7CB12" w14:textId="379677BD" w:rsidR="00997648" w:rsidRDefault="00997648" w:rsidP="00464D90">
      <w:pPr>
        <w:pStyle w:val="ConsPlusNormal"/>
        <w:tabs>
          <w:tab w:val="left" w:pos="1035"/>
        </w:tabs>
        <w:rPr>
          <w:lang w:val="en-US"/>
        </w:rPr>
      </w:pPr>
    </w:p>
    <w:p w14:paraId="227C4D6D" w14:textId="15B3182E" w:rsidR="00997648" w:rsidRDefault="00997648" w:rsidP="00464D90">
      <w:pPr>
        <w:pStyle w:val="ConsPlusNormal"/>
        <w:tabs>
          <w:tab w:val="left" w:pos="1035"/>
        </w:tabs>
        <w:rPr>
          <w:lang w:val="en-US"/>
        </w:rPr>
      </w:pPr>
    </w:p>
    <w:p w14:paraId="12B35E6D" w14:textId="063A3A8B" w:rsidR="00997648" w:rsidRDefault="00997648" w:rsidP="00464D90">
      <w:pPr>
        <w:pStyle w:val="ConsPlusNormal"/>
        <w:tabs>
          <w:tab w:val="left" w:pos="1035"/>
        </w:tabs>
        <w:rPr>
          <w:lang w:val="en-US"/>
        </w:rPr>
      </w:pPr>
    </w:p>
    <w:p w14:paraId="02E489CB" w14:textId="1486D311" w:rsidR="00997648" w:rsidRDefault="00997648" w:rsidP="00464D90">
      <w:pPr>
        <w:pStyle w:val="ConsPlusNormal"/>
        <w:tabs>
          <w:tab w:val="left" w:pos="1035"/>
        </w:tabs>
        <w:rPr>
          <w:lang w:val="en-US"/>
        </w:rPr>
      </w:pPr>
    </w:p>
    <w:p w14:paraId="135BEE00" w14:textId="48C630AB" w:rsidR="00997648" w:rsidRDefault="00997648" w:rsidP="00464D90">
      <w:pPr>
        <w:pStyle w:val="ConsPlusNormal"/>
        <w:tabs>
          <w:tab w:val="left" w:pos="1035"/>
        </w:tabs>
        <w:rPr>
          <w:lang w:val="en-US"/>
        </w:rPr>
      </w:pPr>
    </w:p>
    <w:p w14:paraId="7645F293" w14:textId="7477E52A" w:rsidR="00997648" w:rsidRDefault="00997648" w:rsidP="00464D90">
      <w:pPr>
        <w:pStyle w:val="ConsPlusNormal"/>
        <w:tabs>
          <w:tab w:val="left" w:pos="1035"/>
        </w:tabs>
        <w:rPr>
          <w:lang w:val="en-US"/>
        </w:rPr>
      </w:pPr>
    </w:p>
    <w:p w14:paraId="26992E3F" w14:textId="01E2F2A9" w:rsidR="00997648" w:rsidRDefault="00997648" w:rsidP="00464D90">
      <w:pPr>
        <w:pStyle w:val="ConsPlusNormal"/>
        <w:tabs>
          <w:tab w:val="left" w:pos="1035"/>
        </w:tabs>
        <w:rPr>
          <w:lang w:val="en-US"/>
        </w:rPr>
      </w:pPr>
    </w:p>
    <w:p w14:paraId="7A84010D" w14:textId="77777777" w:rsidR="00953F15" w:rsidRDefault="00953F15" w:rsidP="00464D90">
      <w:pPr>
        <w:pStyle w:val="ConsPlusNormal"/>
        <w:tabs>
          <w:tab w:val="left" w:pos="1035"/>
        </w:tabs>
        <w:rPr>
          <w:lang w:val="en-US"/>
        </w:rPr>
      </w:pPr>
    </w:p>
    <w:p w14:paraId="7E05F710" w14:textId="45E40F7B" w:rsidR="00997648" w:rsidRDefault="00997648" w:rsidP="00464D90">
      <w:pPr>
        <w:pStyle w:val="ConsPlusNormal"/>
        <w:tabs>
          <w:tab w:val="left" w:pos="1035"/>
        </w:tabs>
        <w:rPr>
          <w:lang w:val="en-US"/>
        </w:rPr>
      </w:pPr>
    </w:p>
    <w:p w14:paraId="4709DE95" w14:textId="335FEAC4" w:rsidR="00953F15" w:rsidRPr="00953F15" w:rsidRDefault="00953F15" w:rsidP="00464D90">
      <w:pPr>
        <w:pStyle w:val="ConsPlusNormal"/>
        <w:tabs>
          <w:tab w:val="left" w:pos="1035"/>
        </w:tabs>
        <w:rPr>
          <w:sz w:val="20"/>
          <w:szCs w:val="20"/>
          <w:lang w:val="en-US"/>
        </w:rPr>
      </w:pPr>
    </w:p>
    <w:sectPr w:rsidR="00953F15" w:rsidRPr="00953F15" w:rsidSect="00D10950">
      <w:footerReference w:type="default" r:id="rId11"/>
      <w:pgSz w:w="11906" w:h="16838"/>
      <w:pgMar w:top="1440" w:right="849" w:bottom="851" w:left="1133" w:header="0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A137" w14:textId="77777777" w:rsidR="00CD1DC1" w:rsidRDefault="00CD1DC1" w:rsidP="00464D90">
      <w:pPr>
        <w:spacing w:after="0" w:line="240" w:lineRule="auto"/>
      </w:pPr>
      <w:r>
        <w:separator/>
      </w:r>
    </w:p>
  </w:endnote>
  <w:endnote w:type="continuationSeparator" w:id="0">
    <w:p w14:paraId="10851841" w14:textId="77777777" w:rsidR="00CD1DC1" w:rsidRDefault="00CD1DC1" w:rsidP="0046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7F47" w14:textId="77777777" w:rsidR="00D10950" w:rsidRPr="00920A75" w:rsidRDefault="00D10950" w:rsidP="00D10950">
    <w:pPr>
      <w:pStyle w:val="a6"/>
      <w:rPr>
        <w:sz w:val="18"/>
        <w:highlight w:val="yellow"/>
      </w:rPr>
    </w:pPr>
    <w:r w:rsidRPr="00920A75">
      <w:rPr>
        <w:sz w:val="18"/>
        <w:highlight w:val="yellow"/>
      </w:rPr>
      <w:t>Исполнитель: Фамилия И.О.</w:t>
    </w:r>
  </w:p>
  <w:p w14:paraId="2C7FB0E5" w14:textId="77777777" w:rsidR="00D10950" w:rsidRPr="00920A75" w:rsidRDefault="00D10950" w:rsidP="00D10950">
    <w:pPr>
      <w:pStyle w:val="a6"/>
      <w:rPr>
        <w:sz w:val="18"/>
        <w:highlight w:val="yellow"/>
      </w:rPr>
    </w:pPr>
    <w:r w:rsidRPr="00920A75">
      <w:rPr>
        <w:sz w:val="18"/>
        <w:highlight w:val="yellow"/>
      </w:rPr>
      <w:t>+7 (</w:t>
    </w:r>
    <w:proofErr w:type="spellStart"/>
    <w:r w:rsidRPr="00920A75">
      <w:rPr>
        <w:sz w:val="18"/>
        <w:highlight w:val="yellow"/>
      </w:rPr>
      <w:t>ххх</w:t>
    </w:r>
    <w:proofErr w:type="spellEnd"/>
    <w:r w:rsidRPr="00920A75">
      <w:rPr>
        <w:sz w:val="18"/>
        <w:highlight w:val="yellow"/>
      </w:rPr>
      <w:t xml:space="preserve">) </w:t>
    </w:r>
    <w:proofErr w:type="spellStart"/>
    <w:r w:rsidRPr="00920A75">
      <w:rPr>
        <w:sz w:val="18"/>
        <w:highlight w:val="yellow"/>
      </w:rPr>
      <w:t>ххх-хх-хх</w:t>
    </w:r>
    <w:proofErr w:type="spellEnd"/>
  </w:p>
  <w:p w14:paraId="39B1FC76" w14:textId="77777777" w:rsidR="00D10950" w:rsidRDefault="00D10950" w:rsidP="00D10950">
    <w:pPr>
      <w:pStyle w:val="a6"/>
    </w:pPr>
    <w:r w:rsidRPr="00920A75">
      <w:rPr>
        <w:sz w:val="18"/>
        <w:highlight w:val="yellow"/>
      </w:rPr>
      <w:t>почта@muctr.ru</w:t>
    </w:r>
  </w:p>
  <w:p w14:paraId="1CA16652" w14:textId="77777777" w:rsidR="00D10950" w:rsidRDefault="00D109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A3BF" w14:textId="77777777" w:rsidR="00CD1DC1" w:rsidRDefault="00CD1DC1" w:rsidP="00464D90">
      <w:pPr>
        <w:spacing w:after="0" w:line="240" w:lineRule="auto"/>
      </w:pPr>
      <w:r>
        <w:separator/>
      </w:r>
    </w:p>
  </w:footnote>
  <w:footnote w:type="continuationSeparator" w:id="0">
    <w:p w14:paraId="3D3EC5AE" w14:textId="77777777" w:rsidR="00CD1DC1" w:rsidRDefault="00CD1DC1" w:rsidP="00464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5F"/>
    <w:rsid w:val="00023687"/>
    <w:rsid w:val="00035A35"/>
    <w:rsid w:val="00044482"/>
    <w:rsid w:val="000669FB"/>
    <w:rsid w:val="000B4F35"/>
    <w:rsid w:val="000C7B74"/>
    <w:rsid w:val="00152F7F"/>
    <w:rsid w:val="001806FE"/>
    <w:rsid w:val="00183535"/>
    <w:rsid w:val="001A0CDC"/>
    <w:rsid w:val="001B487F"/>
    <w:rsid w:val="002C35AB"/>
    <w:rsid w:val="00306410"/>
    <w:rsid w:val="0034106C"/>
    <w:rsid w:val="003913FE"/>
    <w:rsid w:val="003E01D5"/>
    <w:rsid w:val="004106B9"/>
    <w:rsid w:val="0041306F"/>
    <w:rsid w:val="0042247C"/>
    <w:rsid w:val="00442EAF"/>
    <w:rsid w:val="00464D90"/>
    <w:rsid w:val="00496FB0"/>
    <w:rsid w:val="004A70E2"/>
    <w:rsid w:val="00512979"/>
    <w:rsid w:val="005552F0"/>
    <w:rsid w:val="00584D5C"/>
    <w:rsid w:val="00585861"/>
    <w:rsid w:val="005A1F34"/>
    <w:rsid w:val="005B0598"/>
    <w:rsid w:val="005B1860"/>
    <w:rsid w:val="005B1B26"/>
    <w:rsid w:val="00600BEB"/>
    <w:rsid w:val="006013FD"/>
    <w:rsid w:val="00672A43"/>
    <w:rsid w:val="006B0127"/>
    <w:rsid w:val="006C0845"/>
    <w:rsid w:val="006D7BE8"/>
    <w:rsid w:val="006D7E59"/>
    <w:rsid w:val="00702076"/>
    <w:rsid w:val="007041F4"/>
    <w:rsid w:val="00723B82"/>
    <w:rsid w:val="0073661C"/>
    <w:rsid w:val="00777FF8"/>
    <w:rsid w:val="0079047F"/>
    <w:rsid w:val="00792586"/>
    <w:rsid w:val="00797A06"/>
    <w:rsid w:val="007B7CC6"/>
    <w:rsid w:val="00876494"/>
    <w:rsid w:val="008C2A5F"/>
    <w:rsid w:val="00953F15"/>
    <w:rsid w:val="0097788C"/>
    <w:rsid w:val="00997648"/>
    <w:rsid w:val="009E11CF"/>
    <w:rsid w:val="009F7D67"/>
    <w:rsid w:val="00A077D3"/>
    <w:rsid w:val="00A20A3B"/>
    <w:rsid w:val="00A249F9"/>
    <w:rsid w:val="00A644FB"/>
    <w:rsid w:val="00B01D3C"/>
    <w:rsid w:val="00B0765E"/>
    <w:rsid w:val="00B12456"/>
    <w:rsid w:val="00B75061"/>
    <w:rsid w:val="00C35E00"/>
    <w:rsid w:val="00C63E71"/>
    <w:rsid w:val="00CC53F5"/>
    <w:rsid w:val="00CD1DC1"/>
    <w:rsid w:val="00CD33BC"/>
    <w:rsid w:val="00D10950"/>
    <w:rsid w:val="00D51C2C"/>
    <w:rsid w:val="00D64A8B"/>
    <w:rsid w:val="00D77589"/>
    <w:rsid w:val="00DC431F"/>
    <w:rsid w:val="00DE1B80"/>
    <w:rsid w:val="00DF2478"/>
    <w:rsid w:val="00DF6C96"/>
    <w:rsid w:val="00E04E9B"/>
    <w:rsid w:val="00E05C71"/>
    <w:rsid w:val="00E8711B"/>
    <w:rsid w:val="00E96832"/>
    <w:rsid w:val="00F119EB"/>
    <w:rsid w:val="00F141B1"/>
    <w:rsid w:val="00F4737D"/>
    <w:rsid w:val="00F57D78"/>
    <w:rsid w:val="00F71F1C"/>
    <w:rsid w:val="00F932C2"/>
    <w:rsid w:val="00F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500C0"/>
  <w14:defaultImageDpi w14:val="0"/>
  <w15:docId w15:val="{4EFBA855-D8D5-4052-97C4-3B68F3E3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55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D90"/>
  </w:style>
  <w:style w:type="paragraph" w:styleId="a6">
    <w:name w:val="footer"/>
    <w:basedOn w:val="a"/>
    <w:link w:val="a7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D90"/>
  </w:style>
  <w:style w:type="table" w:customStyle="1" w:styleId="1">
    <w:name w:val="Сетка таблицы1"/>
    <w:basedOn w:val="a1"/>
    <w:next w:val="a3"/>
    <w:unhideWhenUsed/>
    <w:rsid w:val="00464D90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A3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2368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23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uc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chta@muc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E675-D19B-47ED-8E72-F28B8D9E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vt:lpstr>
    </vt:vector>
  </TitlesOfParts>
  <Company>КонсультантПлюс Версия 4018.00.50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dc:title>
  <dc:creator>Отдел практики</dc:creator>
  <cp:lastModifiedBy>Федорова Мария Игоревна</cp:lastModifiedBy>
  <cp:revision>5</cp:revision>
  <cp:lastPrinted>2023-09-01T13:50:00Z</cp:lastPrinted>
  <dcterms:created xsi:type="dcterms:W3CDTF">2025-02-19T09:50:00Z</dcterms:created>
  <dcterms:modified xsi:type="dcterms:W3CDTF">2025-02-24T12:11:00Z</dcterms:modified>
</cp:coreProperties>
</file>